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7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7 - Lüftung, Sanitär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